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CB" w:rsidRPr="009C62A1" w:rsidRDefault="00C11BCB" w:rsidP="00C11BCB">
      <w:pPr>
        <w:ind w:left="707" w:firstLine="709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1181100" cy="87491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36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BCB" w:rsidRPr="00BE2ED7" w:rsidRDefault="00C11BCB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Республика Бурятия</w:t>
      </w:r>
    </w:p>
    <w:p w:rsidR="00C11BCB" w:rsidRPr="00BE2ED7" w:rsidRDefault="00C11BCB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Хоринский район</w:t>
      </w:r>
    </w:p>
    <w:p w:rsidR="00C11BCB" w:rsidRPr="00BE2ED7" w:rsidRDefault="00C11BCB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C11BCB" w:rsidRPr="00BE2ED7" w:rsidRDefault="00C11BCB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сельское поселение</w:t>
      </w:r>
    </w:p>
    <w:p w:rsidR="00C11BCB" w:rsidRPr="00BE2ED7" w:rsidRDefault="007A2599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«Хасуртайское</w:t>
      </w:r>
      <w:r w:rsidR="00C11BCB" w:rsidRPr="00BE2ED7">
        <w:rPr>
          <w:rFonts w:ascii="Times New Roman" w:hAnsi="Times New Roman"/>
          <w:b/>
          <w:sz w:val="24"/>
          <w:szCs w:val="24"/>
        </w:rPr>
        <w:t>»</w:t>
      </w:r>
    </w:p>
    <w:p w:rsidR="00C11BCB" w:rsidRPr="00941823" w:rsidRDefault="00C11BCB" w:rsidP="00C11BCB">
      <w:pPr>
        <w:ind w:firstLine="709"/>
        <w:jc w:val="center"/>
        <w:outlineLvl w:val="0"/>
        <w:rPr>
          <w:b/>
          <w:sz w:val="32"/>
        </w:rPr>
      </w:pPr>
    </w:p>
    <w:tbl>
      <w:tblPr>
        <w:tblW w:w="9468" w:type="dxa"/>
        <w:tblLayout w:type="fixed"/>
        <w:tblLook w:val="0000"/>
      </w:tblPr>
      <w:tblGrid>
        <w:gridCol w:w="2868"/>
        <w:gridCol w:w="3276"/>
        <w:gridCol w:w="3324"/>
      </w:tblGrid>
      <w:tr w:rsidR="00C11BCB" w:rsidRPr="00765AE0" w:rsidTr="00DB24E6">
        <w:trPr>
          <w:trHeight w:val="375"/>
        </w:trPr>
        <w:tc>
          <w:tcPr>
            <w:tcW w:w="2868" w:type="dxa"/>
            <w:vAlign w:val="center"/>
          </w:tcPr>
          <w:p w:rsidR="00C11BCB" w:rsidRPr="00765AE0" w:rsidRDefault="007A2599" w:rsidP="00DB24E6">
            <w:pPr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671425, с. Хасурта</w:t>
            </w:r>
          </w:p>
          <w:p w:rsidR="00C11BCB" w:rsidRPr="00941823" w:rsidRDefault="007A2599" w:rsidP="00DB24E6">
            <w:pPr>
              <w:ind w:right="-258" w:firstLine="70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ул.Центральная, </w:t>
            </w:r>
            <w:r w:rsidR="00C11BCB" w:rsidRPr="00765AE0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08</w:t>
            </w:r>
            <w:r w:rsidR="00C11BCB" w:rsidRPr="00765AE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76" w:type="dxa"/>
            <w:vAlign w:val="center"/>
          </w:tcPr>
          <w:p w:rsidR="00C11BCB" w:rsidRPr="00941823" w:rsidRDefault="00C11BCB" w:rsidP="00DB24E6">
            <w:pPr>
              <w:ind w:firstLine="709"/>
              <w:jc w:val="both"/>
              <w:rPr>
                <w:sz w:val="20"/>
              </w:rPr>
            </w:pPr>
            <w:r w:rsidRPr="00941823">
              <w:rPr>
                <w:sz w:val="20"/>
              </w:rPr>
              <w:t xml:space="preserve">      </w:t>
            </w:r>
          </w:p>
        </w:tc>
        <w:tc>
          <w:tcPr>
            <w:tcW w:w="3324" w:type="dxa"/>
            <w:vAlign w:val="center"/>
          </w:tcPr>
          <w:p w:rsidR="00C11BCB" w:rsidRPr="00765AE0" w:rsidRDefault="00C11BCB" w:rsidP="00DB24E6">
            <w:pPr>
              <w:ind w:firstLine="709"/>
              <w:jc w:val="right"/>
              <w:rPr>
                <w:rFonts w:ascii="Times New Roman" w:hAnsi="Times New Roman"/>
                <w:sz w:val="20"/>
              </w:rPr>
            </w:pPr>
            <w:r w:rsidRPr="00765AE0">
              <w:rPr>
                <w:rFonts w:ascii="Times New Roman" w:hAnsi="Times New Roman"/>
                <w:sz w:val="20"/>
              </w:rPr>
              <w:t>Тел.(8 -301</w:t>
            </w:r>
            <w:r w:rsidR="008B69D8">
              <w:rPr>
                <w:rFonts w:ascii="Times New Roman" w:hAnsi="Times New Roman"/>
                <w:sz w:val="20"/>
              </w:rPr>
              <w:t>-</w:t>
            </w:r>
            <w:r w:rsidR="007A2599">
              <w:rPr>
                <w:rFonts w:ascii="Times New Roman" w:hAnsi="Times New Roman"/>
                <w:sz w:val="20"/>
              </w:rPr>
              <w:t>48) 26-1-6</w:t>
            </w:r>
            <w:r w:rsidRPr="00765AE0">
              <w:rPr>
                <w:rFonts w:ascii="Times New Roman" w:hAnsi="Times New Roman"/>
                <w:sz w:val="20"/>
              </w:rPr>
              <w:t>6.</w:t>
            </w:r>
          </w:p>
          <w:p w:rsidR="00C11BCB" w:rsidRPr="00765AE0" w:rsidRDefault="00C11BCB" w:rsidP="00DB24E6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D3CE6" w:rsidRPr="00BE2ED7" w:rsidRDefault="00BE2ED7" w:rsidP="00BE2ED7">
      <w:pPr>
        <w:pBdr>
          <w:top w:val="thinThickThinSmallGap" w:sz="24" w:space="0" w:color="auto"/>
        </w:pBdr>
        <w:tabs>
          <w:tab w:val="left" w:pos="7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7E0023" w:rsidRDefault="008B69D8" w:rsidP="00E71B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EA3B87" w:rsidRPr="00BE2ED7" w:rsidRDefault="008B69D8" w:rsidP="007E0023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BE2ED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3206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8</w:t>
      </w:r>
      <w:r w:rsidR="007E0023"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                                           </w:t>
      </w:r>
      <w:r w:rsid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7E0023"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47C6C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от «</w:t>
      </w:r>
      <w:r w:rsidR="00B3206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9</w:t>
      </w:r>
      <w:r w:rsidR="007E0023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A2599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B320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марта </w:t>
      </w:r>
      <w:r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7E0023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. </w:t>
      </w:r>
    </w:p>
    <w:p w:rsidR="00EA3B87" w:rsidRPr="00BE2ED7" w:rsidRDefault="007E0023" w:rsidP="00EA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2ED7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BE2ED7" w:rsidRPr="00BE2ED7">
        <w:rPr>
          <w:rFonts w:ascii="Times New Roman" w:hAnsi="Times New Roman"/>
          <w:sz w:val="24"/>
          <w:szCs w:val="24"/>
        </w:rPr>
        <w:t xml:space="preserve"> № 7 от 03.02.2016г </w:t>
      </w:r>
      <w:r w:rsidRPr="00BE2ED7">
        <w:rPr>
          <w:rFonts w:ascii="Times New Roman" w:hAnsi="Times New Roman"/>
          <w:sz w:val="24"/>
          <w:szCs w:val="24"/>
        </w:rPr>
        <w:t xml:space="preserve"> « </w:t>
      </w:r>
      <w:r w:rsidR="00EA3B87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C11BCB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б утверждении А</w:t>
      </w:r>
      <w:r w:rsidR="00EA3B87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дминистративного реглам</w:t>
      </w:r>
      <w:r w:rsidR="00C11BCB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ента Администрации муниципального образован</w:t>
      </w:r>
      <w:r w:rsidR="007A2599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ия сельского поселения «Хасуртайская</w:t>
      </w:r>
      <w:r w:rsidR="00C11BCB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C11BCB" w:rsidRPr="00BE2ED7">
        <w:rPr>
          <w:rFonts w:ascii="Times New Roman" w:hAnsi="Times New Roman"/>
          <w:bCs/>
          <w:sz w:val="24"/>
          <w:szCs w:val="24"/>
        </w:rPr>
        <w:t xml:space="preserve"> </w:t>
      </w:r>
      <w:r w:rsidR="00EA3B87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предоставлению </w:t>
      </w:r>
      <w:r w:rsidR="00BB71CE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r w:rsidR="00EA3B87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услуги по з</w:t>
      </w:r>
      <w:r w:rsidR="00DA06F0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аключению</w:t>
      </w:r>
      <w:r w:rsidR="00EA3B87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участков, находящихся в </w:t>
      </w:r>
      <w:r w:rsidR="00BB71CE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r w:rsidR="00EA3B87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собственности </w:t>
      </w:r>
    </w:p>
    <w:p w:rsidR="00EA3B87" w:rsidRPr="003F3A67" w:rsidRDefault="00EA3B87" w:rsidP="00EA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3B87" w:rsidRPr="003F3A6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E0023" w:rsidRPr="00BD3B47" w:rsidRDefault="007E0023" w:rsidP="007E002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D3B47">
        <w:rPr>
          <w:rFonts w:ascii="Times New Roman" w:hAnsi="Times New Roman"/>
          <w:sz w:val="24"/>
          <w:szCs w:val="24"/>
        </w:rPr>
        <w:t>С целью приведения в соответствие с действующим законодательством и 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рассмотрев экспертное заключение Государственно-правового комитета  от</w:t>
      </w:r>
      <w:r w:rsidR="00BE2ED7">
        <w:rPr>
          <w:rFonts w:ascii="Times New Roman" w:hAnsi="Times New Roman"/>
          <w:sz w:val="24"/>
          <w:szCs w:val="24"/>
        </w:rPr>
        <w:t xml:space="preserve"> </w:t>
      </w:r>
      <w:r w:rsidRPr="00BD3B47">
        <w:rPr>
          <w:rFonts w:ascii="Times New Roman" w:hAnsi="Times New Roman"/>
          <w:sz w:val="24"/>
          <w:szCs w:val="24"/>
        </w:rPr>
        <w:t xml:space="preserve"> 06.02.2017г № 01.05-29-7</w:t>
      </w:r>
      <w:r>
        <w:rPr>
          <w:rFonts w:ascii="Times New Roman" w:hAnsi="Times New Roman"/>
          <w:sz w:val="24"/>
          <w:szCs w:val="24"/>
        </w:rPr>
        <w:t>1</w:t>
      </w:r>
    </w:p>
    <w:p w:rsidR="00EA3B87" w:rsidRPr="00BE2ED7" w:rsidRDefault="00BE2ED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ED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D05F2"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ю </w:t>
      </w:r>
      <w:r w:rsidR="00EA3B87" w:rsidRPr="00BE2ED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E0023" w:rsidRPr="00637668" w:rsidRDefault="007E0023" w:rsidP="00EA3B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66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Постановление №7 от 03.02.2016г</w:t>
      </w:r>
      <w:r w:rsidRPr="006376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 утверждении Административного регламента Администрации муниципального образования сельского поселения «Хасуртайская»</w:t>
      </w:r>
      <w:r w:rsidRPr="00637668">
        <w:rPr>
          <w:rFonts w:ascii="Times New Roman" w:hAnsi="Times New Roman"/>
          <w:bCs/>
          <w:sz w:val="24"/>
          <w:szCs w:val="24"/>
        </w:rPr>
        <w:t xml:space="preserve"> </w:t>
      </w:r>
      <w:r w:rsidRPr="00637668">
        <w:rPr>
          <w:rFonts w:ascii="Times New Roman" w:eastAsia="Times New Roman" w:hAnsi="Times New Roman"/>
          <w:bCs/>
          <w:sz w:val="24"/>
          <w:szCs w:val="24"/>
          <w:lang w:eastAsia="ru-RU"/>
        </w:rPr>
        <w:t>по предоставлению муниципальной услуги по заключению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собственности» следующие изменения;</w:t>
      </w:r>
    </w:p>
    <w:p w:rsidR="007E0023" w:rsidRPr="00BE2ED7" w:rsidRDefault="007E0023" w:rsidP="007E0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1.1  п 5.13 в  разделе </w:t>
      </w:r>
      <w:r w:rsidRPr="00BE2ED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 «</w:t>
      </w:r>
      <w:r w:rsidRPr="00BE2ED7">
        <w:rPr>
          <w:rFonts w:ascii="Times New Roman" w:hAnsi="Times New Roman"/>
          <w:sz w:val="24"/>
          <w:szCs w:val="24"/>
          <w:lang w:eastAsia="ru-RU"/>
        </w:rPr>
        <w:t>В случае если заявитель не удовлетворен решением, принятым в ходе рассмотрения жалобы, или непринятия по ней решения, то заявитель вправе обжаловать его в порядке, установленным гражданским законодательством»</w:t>
      </w:r>
    </w:p>
    <w:p w:rsidR="007E0023" w:rsidRPr="00BE2ED7" w:rsidRDefault="007E0023" w:rsidP="007E00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EA3B87" w:rsidRPr="00BE2E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A3581"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BE2ED7">
        <w:rPr>
          <w:rFonts w:ascii="Times New Roman" w:eastAsia="Times New Roman" w:hAnsi="Times New Roman"/>
          <w:sz w:val="24"/>
          <w:szCs w:val="24"/>
          <w:lang w:eastAsia="ru-RU"/>
        </w:rPr>
        <w:t>П 4.2.2.в раздела 4.2 изложить в следующей редакции «</w:t>
      </w:r>
      <w:r w:rsidRPr="00BE2ED7">
        <w:rPr>
          <w:rFonts w:ascii="Times New Roman" w:hAnsi="Times New Roman"/>
          <w:sz w:val="24"/>
          <w:szCs w:val="24"/>
          <w:lang w:eastAsia="ru-RU"/>
        </w:rPr>
        <w:t>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распоряжением Главы МО СП «Хасуртайское»</w:t>
      </w:r>
    </w:p>
    <w:p w:rsidR="00BE2ED7" w:rsidRPr="00BE2ED7" w:rsidRDefault="00BE2ED7" w:rsidP="00BE2E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ED7">
        <w:rPr>
          <w:rFonts w:ascii="Times New Roman" w:hAnsi="Times New Roman"/>
          <w:sz w:val="24"/>
          <w:szCs w:val="24"/>
          <w:lang w:eastAsia="ru-RU"/>
        </w:rPr>
        <w:lastRenderedPageBreak/>
        <w:t>1.3 пункт 3.3.3. Регламента изложить в следующей редакции «</w:t>
      </w:r>
      <w:r w:rsidRPr="00BE2ED7">
        <w:rPr>
          <w:rFonts w:ascii="Times New Roman" w:hAnsi="Times New Roman"/>
          <w:sz w:val="24"/>
          <w:szCs w:val="24"/>
        </w:rPr>
        <w:t xml:space="preserve"> В случае если заявление не соответствует требованиям, предусмотренным пунктом 2.6.1. настоящего Административного регламента, либо отсутствует полный пакет документов, предусмотренный пунктами 2.6.2., 2.6.3.настоящего Административного регламента, либо заявление подано в иной орган Исполнитель обеспечивает подготовку, согласование, подписание с Главой МО СП «Хасуртайское»  направление в адрес заявителя письма о возврате заявления с указанием причин отказа и информированием о возможности повторного предоставления заявления после 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течении 10 календарных дней с даты поступления в Администрацию </w:t>
      </w:r>
    </w:p>
    <w:p w:rsidR="00BE2ED7" w:rsidRPr="00BE2ED7" w:rsidRDefault="00BE2ED7" w:rsidP="00BE2E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2ED7">
        <w:rPr>
          <w:rFonts w:ascii="Times New Roman" w:hAnsi="Times New Roman"/>
          <w:sz w:val="24"/>
          <w:szCs w:val="24"/>
        </w:rPr>
        <w:t>1.4  в п 2.6.2.5.заменить слово «Минист</w:t>
      </w:r>
      <w:r w:rsidR="00637668">
        <w:rPr>
          <w:rFonts w:ascii="Times New Roman" w:hAnsi="Times New Roman"/>
          <w:sz w:val="24"/>
          <w:szCs w:val="24"/>
        </w:rPr>
        <w:t>ер</w:t>
      </w:r>
      <w:r w:rsidRPr="00BE2ED7">
        <w:rPr>
          <w:rFonts w:ascii="Times New Roman" w:hAnsi="Times New Roman"/>
          <w:sz w:val="24"/>
          <w:szCs w:val="24"/>
        </w:rPr>
        <w:t>ство» на «Администрацию МО СП «Хасуртайское»</w:t>
      </w:r>
    </w:p>
    <w:p w:rsidR="00EA3B87" w:rsidRPr="00BE2ED7" w:rsidRDefault="00BE2ED7" w:rsidP="00BE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1.5 </w:t>
      </w:r>
      <w:r w:rsidR="006A3581"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</w:t>
      </w:r>
      <w:r w:rsidR="00EA3B87" w:rsidRPr="00BE2ED7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EA3B87" w:rsidRPr="00BE2ED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D6E" w:rsidRPr="00BE2ED7" w:rsidRDefault="00C75D6E" w:rsidP="00C11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B27" w:rsidRPr="00BE2ED7" w:rsidRDefault="00E71B27" w:rsidP="0024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2ED7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407F2B" w:rsidRPr="00BE2ED7" w:rsidRDefault="00E71B27" w:rsidP="0024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2ED7">
        <w:rPr>
          <w:rFonts w:ascii="Times New Roman" w:hAnsi="Times New Roman"/>
          <w:sz w:val="24"/>
          <w:szCs w:val="24"/>
        </w:rPr>
        <w:t>Сельское поселение</w:t>
      </w:r>
      <w:r w:rsidR="007A2599" w:rsidRPr="00BE2ED7">
        <w:rPr>
          <w:rFonts w:ascii="Times New Roman" w:hAnsi="Times New Roman"/>
          <w:sz w:val="24"/>
          <w:szCs w:val="24"/>
        </w:rPr>
        <w:t xml:space="preserve"> «Хасуртайская</w:t>
      </w:r>
      <w:r w:rsidR="008B69D8" w:rsidRPr="00BE2ED7">
        <w:rPr>
          <w:rFonts w:ascii="Times New Roman" w:hAnsi="Times New Roman"/>
          <w:sz w:val="24"/>
          <w:szCs w:val="24"/>
        </w:rPr>
        <w:t xml:space="preserve">»                            </w:t>
      </w:r>
      <w:r w:rsidR="007A2599" w:rsidRPr="00BE2ED7">
        <w:rPr>
          <w:rFonts w:ascii="Times New Roman" w:hAnsi="Times New Roman"/>
          <w:sz w:val="24"/>
          <w:szCs w:val="24"/>
        </w:rPr>
        <w:t xml:space="preserve">                    Л.В. Иванова</w:t>
      </w:r>
    </w:p>
    <w:p w:rsidR="00246B69" w:rsidRDefault="00246B69" w:rsidP="0024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A16" w:rsidRDefault="00AB6A16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AB6A16" w:rsidSect="00246B69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74" w:rsidRDefault="00194274">
      <w:pPr>
        <w:spacing w:after="0" w:line="240" w:lineRule="auto"/>
      </w:pPr>
      <w:r>
        <w:separator/>
      </w:r>
    </w:p>
  </w:endnote>
  <w:endnote w:type="continuationSeparator" w:id="1">
    <w:p w:rsidR="00194274" w:rsidRDefault="0019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267532"/>
      <w:docPartObj>
        <w:docPartGallery w:val="Page Numbers (Bottom of Page)"/>
        <w:docPartUnique/>
      </w:docPartObj>
    </w:sdtPr>
    <w:sdtContent>
      <w:p w:rsidR="007E0023" w:rsidRPr="00C11BCB" w:rsidRDefault="001B17BD">
        <w:pPr>
          <w:pStyle w:val="a5"/>
          <w:jc w:val="center"/>
          <w:rPr>
            <w:rFonts w:ascii="Times New Roman" w:hAnsi="Times New Roman"/>
          </w:rPr>
        </w:pPr>
        <w:r w:rsidRPr="00C11BCB">
          <w:rPr>
            <w:rFonts w:ascii="Times New Roman" w:hAnsi="Times New Roman"/>
          </w:rPr>
          <w:fldChar w:fldCharType="begin"/>
        </w:r>
        <w:r w:rsidR="007E0023" w:rsidRPr="00C11BCB">
          <w:rPr>
            <w:rFonts w:ascii="Times New Roman" w:hAnsi="Times New Roman"/>
          </w:rPr>
          <w:instrText xml:space="preserve"> PAGE   \* MERGEFORMAT </w:instrText>
        </w:r>
        <w:r w:rsidRPr="00C11BCB">
          <w:rPr>
            <w:rFonts w:ascii="Times New Roman" w:hAnsi="Times New Roman"/>
          </w:rPr>
          <w:fldChar w:fldCharType="separate"/>
        </w:r>
        <w:r w:rsidR="00B3206B">
          <w:rPr>
            <w:rFonts w:ascii="Times New Roman" w:hAnsi="Times New Roman"/>
            <w:noProof/>
          </w:rPr>
          <w:t>2</w:t>
        </w:r>
        <w:r w:rsidRPr="00C11BCB">
          <w:rPr>
            <w:rFonts w:ascii="Times New Roman" w:hAnsi="Times New Roman"/>
          </w:rPr>
          <w:fldChar w:fldCharType="end"/>
        </w:r>
      </w:p>
    </w:sdtContent>
  </w:sdt>
  <w:p w:rsidR="007E0023" w:rsidRDefault="007E00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74" w:rsidRDefault="00194274">
      <w:pPr>
        <w:spacing w:after="0" w:line="240" w:lineRule="auto"/>
      </w:pPr>
      <w:r>
        <w:separator/>
      </w:r>
    </w:p>
  </w:footnote>
  <w:footnote w:type="continuationSeparator" w:id="1">
    <w:p w:rsidR="00194274" w:rsidRDefault="0019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6" w:hanging="2160"/>
      </w:pPr>
      <w:rPr>
        <w:rFonts w:hint="default"/>
      </w:rPr>
    </w:lvl>
  </w:abstractNum>
  <w:abstractNum w:abstractNumId="4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EA3B87"/>
    <w:rsid w:val="00030004"/>
    <w:rsid w:val="000E66CB"/>
    <w:rsid w:val="001043ED"/>
    <w:rsid w:val="0016553D"/>
    <w:rsid w:val="00194274"/>
    <w:rsid w:val="001B17BD"/>
    <w:rsid w:val="00233192"/>
    <w:rsid w:val="00246B69"/>
    <w:rsid w:val="002506EB"/>
    <w:rsid w:val="00277FC9"/>
    <w:rsid w:val="00294393"/>
    <w:rsid w:val="002A186E"/>
    <w:rsid w:val="002E3B6A"/>
    <w:rsid w:val="00342733"/>
    <w:rsid w:val="0035019D"/>
    <w:rsid w:val="0035348F"/>
    <w:rsid w:val="003615B7"/>
    <w:rsid w:val="00387490"/>
    <w:rsid w:val="003B2189"/>
    <w:rsid w:val="00407F2B"/>
    <w:rsid w:val="00413DF5"/>
    <w:rsid w:val="00430ECA"/>
    <w:rsid w:val="00435465"/>
    <w:rsid w:val="00472818"/>
    <w:rsid w:val="004B2FF6"/>
    <w:rsid w:val="004D72EF"/>
    <w:rsid w:val="00533C78"/>
    <w:rsid w:val="005C6093"/>
    <w:rsid w:val="005D6145"/>
    <w:rsid w:val="00614FF6"/>
    <w:rsid w:val="00637668"/>
    <w:rsid w:val="00672A3C"/>
    <w:rsid w:val="006A3581"/>
    <w:rsid w:val="007122E0"/>
    <w:rsid w:val="007855B2"/>
    <w:rsid w:val="00796961"/>
    <w:rsid w:val="007A2599"/>
    <w:rsid w:val="007D05F2"/>
    <w:rsid w:val="007D3CE6"/>
    <w:rsid w:val="007E0023"/>
    <w:rsid w:val="00805713"/>
    <w:rsid w:val="0082296A"/>
    <w:rsid w:val="00841F99"/>
    <w:rsid w:val="00876CB7"/>
    <w:rsid w:val="008B69D8"/>
    <w:rsid w:val="00917C31"/>
    <w:rsid w:val="00946CF2"/>
    <w:rsid w:val="009607E1"/>
    <w:rsid w:val="009A3633"/>
    <w:rsid w:val="009C444A"/>
    <w:rsid w:val="009F7045"/>
    <w:rsid w:val="009F73AE"/>
    <w:rsid w:val="00A26414"/>
    <w:rsid w:val="00A67C02"/>
    <w:rsid w:val="00AB6A16"/>
    <w:rsid w:val="00AC6168"/>
    <w:rsid w:val="00B04C36"/>
    <w:rsid w:val="00B3206B"/>
    <w:rsid w:val="00B41428"/>
    <w:rsid w:val="00BA6231"/>
    <w:rsid w:val="00BB687D"/>
    <w:rsid w:val="00BB71CE"/>
    <w:rsid w:val="00BC58B0"/>
    <w:rsid w:val="00BE2ED7"/>
    <w:rsid w:val="00C11BCB"/>
    <w:rsid w:val="00C41E1F"/>
    <w:rsid w:val="00C75D6E"/>
    <w:rsid w:val="00CD428B"/>
    <w:rsid w:val="00CD79D4"/>
    <w:rsid w:val="00D4237D"/>
    <w:rsid w:val="00D5105D"/>
    <w:rsid w:val="00D5690D"/>
    <w:rsid w:val="00D77D05"/>
    <w:rsid w:val="00DA06F0"/>
    <w:rsid w:val="00DB24E6"/>
    <w:rsid w:val="00DE1CED"/>
    <w:rsid w:val="00E0694A"/>
    <w:rsid w:val="00E5012D"/>
    <w:rsid w:val="00E71B27"/>
    <w:rsid w:val="00E7372F"/>
    <w:rsid w:val="00E85827"/>
    <w:rsid w:val="00EA24CC"/>
    <w:rsid w:val="00EA3B87"/>
    <w:rsid w:val="00EB53B9"/>
    <w:rsid w:val="00EF1B54"/>
    <w:rsid w:val="00EF5990"/>
    <w:rsid w:val="00F47C6C"/>
    <w:rsid w:val="00F855C7"/>
    <w:rsid w:val="00FB670B"/>
    <w:rsid w:val="00FD7F4C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01BE-AF3F-4132-A77D-3989AF54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komputer</cp:lastModifiedBy>
  <cp:revision>2</cp:revision>
  <cp:lastPrinted>2016-02-08T03:41:00Z</cp:lastPrinted>
  <dcterms:created xsi:type="dcterms:W3CDTF">2017-03-09T03:45:00Z</dcterms:created>
  <dcterms:modified xsi:type="dcterms:W3CDTF">2017-03-09T03:45:00Z</dcterms:modified>
</cp:coreProperties>
</file>